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CC5D" w:rsidR="0061148E" w:rsidRPr="00944D28" w:rsidRDefault="00D51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734F" w:rsidR="0061148E" w:rsidRPr="004A7085" w:rsidRDefault="00D51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5118C" w:rsidR="00B87ED3" w:rsidRPr="00944D28" w:rsidRDefault="00D5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304DD" w:rsidR="00B87ED3" w:rsidRPr="00944D28" w:rsidRDefault="00D5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9516" w:rsidR="00B87ED3" w:rsidRPr="00944D28" w:rsidRDefault="00D5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A2D53" w:rsidR="00B87ED3" w:rsidRPr="00944D28" w:rsidRDefault="00D5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53888" w:rsidR="00B87ED3" w:rsidRPr="00944D28" w:rsidRDefault="00D5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7B5FA" w:rsidR="00B87ED3" w:rsidRPr="00944D28" w:rsidRDefault="00D5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405D" w:rsidR="00B87ED3" w:rsidRPr="00944D28" w:rsidRDefault="00D51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E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D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0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6841C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DC0A" w:rsidR="00B87ED3" w:rsidRPr="00944D28" w:rsidRDefault="00D51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2F2A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C5CBC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5891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22F44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D07A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AB402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E8062" w:rsidR="00B87ED3" w:rsidRPr="00944D28" w:rsidRDefault="00D5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BE3BB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DF013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DCFFB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9578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9DB6B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23D34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2AAC1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85B3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D43A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11016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55B66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3FDEB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527A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34D0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A6D6D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5A83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AA1A3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36B8A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EE352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215B" w:rsidR="00B87ED3" w:rsidRPr="00944D28" w:rsidRDefault="00D5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C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6A56" w:rsidR="00B87ED3" w:rsidRPr="00944D28" w:rsidRDefault="00D5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2024-06-12T10:13:00.0000000Z</dcterms:modified>
</coreProperties>
</file>