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28F1" w:rsidR="0061148E" w:rsidRPr="000C582F" w:rsidRDefault="00B40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43D4" w:rsidR="0061148E" w:rsidRPr="000C582F" w:rsidRDefault="00B40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64D83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18661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99343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193E7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9B3A5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CA8AB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52067" w:rsidR="00B87ED3" w:rsidRPr="000C582F" w:rsidRDefault="00B4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00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89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02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36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6E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48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573FA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1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D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B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B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0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B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F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6F720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F4828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5C3BB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09CF9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94C75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1E67F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BBA58" w:rsidR="00B87ED3" w:rsidRPr="000C582F" w:rsidRDefault="00B4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6D24" w:rsidR="00B87ED3" w:rsidRPr="000C582F" w:rsidRDefault="00B40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F3B4E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3621F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63722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DF9EB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B3522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66EF0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B3942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2A7B3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A5556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B6583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ACE5B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86D29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F0981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20A0F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3BC62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30D3A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072FA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276BA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E1D23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45F63" w:rsidR="00B87ED3" w:rsidRPr="000C582F" w:rsidRDefault="00B4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16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E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ED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2024-06-11T18:18:00.0000000Z</dcterms:modified>
</coreProperties>
</file>