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18AA" w:rsidR="0061148E" w:rsidRPr="00196003" w:rsidRDefault="003F6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693F" w:rsidR="0061148E" w:rsidRPr="00196003" w:rsidRDefault="003F6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D909E" w:rsidR="005D61C7" w:rsidRPr="00196003" w:rsidRDefault="003F65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F80CC" w:rsidR="005D61C7" w:rsidRPr="00196003" w:rsidRDefault="003F65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11B0AD" w:rsidR="005D61C7" w:rsidRPr="00196003" w:rsidRDefault="003F65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80D48" w:rsidR="005D61C7" w:rsidRPr="00196003" w:rsidRDefault="003F65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6F0B0" w:rsidR="005D61C7" w:rsidRPr="00196003" w:rsidRDefault="003F65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60A43" w:rsidR="005D61C7" w:rsidRPr="00196003" w:rsidRDefault="003F65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8A275" w:rsidR="005D61C7" w:rsidRPr="00196003" w:rsidRDefault="003F65F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5CC42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3128C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EB03C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6DABA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6A9B8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B88B3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F7839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E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92D0E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47936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7A9DB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B31BB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EEF42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40111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0A15A" w:rsidR="00B87ED3" w:rsidRPr="00196003" w:rsidRDefault="003F6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F06E1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5E0B4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3C2A7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07D00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8C522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B92A4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A2E53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E516D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31C77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6BD3E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AD104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83F7B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F9A5E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F88F7" w:rsidR="00B87ED3" w:rsidRPr="00196003" w:rsidRDefault="003F6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F65F0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17F7C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