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C656A" w:rsidR="00380DB3" w:rsidRPr="0068293E" w:rsidRDefault="00DB1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64ECC" w:rsidR="00380DB3" w:rsidRPr="0068293E" w:rsidRDefault="00DB1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8AE92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53199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72213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451CE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70E3E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20D81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670BE" w:rsidR="00240DC4" w:rsidRPr="00B03D55" w:rsidRDefault="00DB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D3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E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6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6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C8F56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7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D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6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3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6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3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363A8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791F5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14C81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769A5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37C08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BFB80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92BDA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2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7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C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A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2709" w:rsidR="001835FB" w:rsidRPr="00DA1511" w:rsidRDefault="00DB1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4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4E541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F91AA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B618E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04A21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32B8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322F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FFF9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B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A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8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8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9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E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36D5F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F3A9D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7B02C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BC92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659F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8C249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BFE94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7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8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E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7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7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2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5A076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D4F1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979F0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DDD55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D11E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54239" w:rsidR="009A6C64" w:rsidRPr="00730585" w:rsidRDefault="00DB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1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9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8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7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0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8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A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B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F5A" w:rsidRPr="00B537C7" w:rsidRDefault="00DB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1F5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