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22C2" w:rsidR="0061148E" w:rsidRPr="0035681E" w:rsidRDefault="00BE6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D423" w:rsidR="0061148E" w:rsidRPr="0035681E" w:rsidRDefault="00BE6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31789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57F52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FC6E3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D3661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284F5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D1CE7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6DEEB" w:rsidR="00CD0676" w:rsidRPr="00944D28" w:rsidRDefault="00BE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E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B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F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9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AAC82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1B791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B605D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F5D5C" w:rsidR="00B87ED3" w:rsidRPr="00944D28" w:rsidRDefault="00BE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9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1EAAA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F75D2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7C12A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11052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4BA5D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1C3EB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E2855" w:rsidR="00B87ED3" w:rsidRPr="00944D28" w:rsidRDefault="00B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6A9A" w:rsidR="00B87ED3" w:rsidRPr="00944D28" w:rsidRDefault="00BE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0459E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C3C0B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E2046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199CA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F2F58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F9CA8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CD326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8E75F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47F59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C1557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E3A0C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2B7EA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5E57A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51516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1B65" w:rsidR="00B87ED3" w:rsidRPr="00944D28" w:rsidRDefault="00BE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71E4D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FF428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ADEF7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E7711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C94B0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00280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20817" w:rsidR="00B87ED3" w:rsidRPr="00944D28" w:rsidRDefault="00B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5A63" w:rsidR="00B87ED3" w:rsidRPr="00944D28" w:rsidRDefault="00BE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B4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