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246C" w:rsidR="0061148E" w:rsidRPr="0035681E" w:rsidRDefault="00A25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93728" w:rsidR="0061148E" w:rsidRPr="0035681E" w:rsidRDefault="00A25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61058" w:rsidR="00CD0676" w:rsidRPr="00944D28" w:rsidRDefault="00A25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77A0B" w:rsidR="00CD0676" w:rsidRPr="00944D28" w:rsidRDefault="00A25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D5C42" w:rsidR="00CD0676" w:rsidRPr="00944D28" w:rsidRDefault="00A25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9500B" w:rsidR="00CD0676" w:rsidRPr="00944D28" w:rsidRDefault="00A25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DC6D7" w:rsidR="00CD0676" w:rsidRPr="00944D28" w:rsidRDefault="00A25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57107" w:rsidR="00CD0676" w:rsidRPr="00944D28" w:rsidRDefault="00A25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B2C02" w:rsidR="00CD0676" w:rsidRPr="00944D28" w:rsidRDefault="00A25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5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2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F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BEF49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02FFB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C62D8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B812D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777E" w:rsidR="00B87ED3" w:rsidRPr="00944D28" w:rsidRDefault="00A25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6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0A85A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4AA5D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40B24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1F435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8140A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AAFCE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80721" w:rsidR="00B87ED3" w:rsidRPr="00944D28" w:rsidRDefault="00A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6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5C8F4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07B88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227AA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090AE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6F3B3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9CB82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B649D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8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8A2BD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4BC41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DD10D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B634A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DA830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393C9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62D7F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8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FC0B6" w:rsidR="00B87ED3" w:rsidRPr="00944D28" w:rsidRDefault="00A2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C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CCC92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12085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67F29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E1EE3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D7769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67A44" w:rsidR="00B87ED3" w:rsidRPr="00944D28" w:rsidRDefault="00A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3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20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