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D201" w:rsidR="0061148E" w:rsidRPr="0035681E" w:rsidRDefault="00917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5E862" w:rsidR="0061148E" w:rsidRPr="0035681E" w:rsidRDefault="00917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04899" w:rsidR="00CD0676" w:rsidRPr="00944D28" w:rsidRDefault="0091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75C97" w:rsidR="00CD0676" w:rsidRPr="00944D28" w:rsidRDefault="0091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B36C2" w:rsidR="00CD0676" w:rsidRPr="00944D28" w:rsidRDefault="0091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F0A92" w:rsidR="00CD0676" w:rsidRPr="00944D28" w:rsidRDefault="0091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D867A" w:rsidR="00CD0676" w:rsidRPr="00944D28" w:rsidRDefault="0091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1794F" w:rsidR="00CD0676" w:rsidRPr="00944D28" w:rsidRDefault="0091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2178C" w:rsidR="00CD0676" w:rsidRPr="00944D28" w:rsidRDefault="0091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0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D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1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CDDC0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F939F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932DB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4864A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974B" w:rsidR="00B87ED3" w:rsidRPr="00944D28" w:rsidRDefault="00917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B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41B8E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4DBCB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0F951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4FA95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8AEFB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45B7A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BDBD9" w:rsidR="00B87ED3" w:rsidRPr="00944D28" w:rsidRDefault="0091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51833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F0E04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51BE8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C4CF2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47C08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8A8E9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47098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AFB53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386A0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FF534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B02AF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25D1D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41300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10B91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C2D04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6D521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94227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DB98F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EDDE4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2B890" w:rsidR="00B87ED3" w:rsidRPr="00944D28" w:rsidRDefault="0091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D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2C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