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8B26" w:rsidR="0061148E" w:rsidRPr="00944D28" w:rsidRDefault="00F05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1039" w:rsidR="0061148E" w:rsidRPr="004A7085" w:rsidRDefault="00F05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7E89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C62A1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34B5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D462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A82BA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D2EE2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7599C" w:rsidR="00B87ED3" w:rsidRPr="00944D28" w:rsidRDefault="00F05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B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0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EA7C3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D4E3B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26CFE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9943" w:rsidR="00B87ED3" w:rsidRPr="00944D28" w:rsidRDefault="00F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66E5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C58C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3F7B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B3E0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175C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D0CE9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0D74" w:rsidR="00B87ED3" w:rsidRPr="00944D28" w:rsidRDefault="00F05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C730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90B2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FFF5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18AF6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CC2F2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FF9E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B06CE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E1C5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C81B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D85B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1028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5228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75D8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A08CE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A58C" w:rsidR="00B87ED3" w:rsidRPr="00944D28" w:rsidRDefault="00F05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6A32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67E07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E1A3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A75F6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A6E4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B457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9324E" w:rsidR="00B87ED3" w:rsidRPr="00944D28" w:rsidRDefault="00F05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F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