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A6076" w:rsidR="00C34772" w:rsidRPr="0026421F" w:rsidRDefault="00A07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3A548" w:rsidR="00C34772" w:rsidRPr="00D339A1" w:rsidRDefault="00A07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E9234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4912B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0957D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E2CDA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D55D7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0C157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14568" w:rsidR="002A7340" w:rsidRPr="00CD56BA" w:rsidRDefault="00A07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3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D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2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10C3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8E15F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81B1B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0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B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4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4A3AC" w:rsidR="001835FB" w:rsidRPr="000307EE" w:rsidRDefault="00A07C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A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4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7C60D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0B0C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227C3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EF7B2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DA81B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FD3E4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D5CA9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5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7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C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1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0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8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3291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8B9E1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4EE6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EC971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92758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5092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FE23D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F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4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2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7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E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7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CE4E6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C6D4B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8FE9B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7C1C3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979D8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035D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AEBC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C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1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2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2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82FC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081C3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451D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15B56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2C5B4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8E1E3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0386B" w:rsidR="009A6C64" w:rsidRPr="00730585" w:rsidRDefault="00A0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3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E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A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9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7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E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1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CC5" w:rsidRPr="00B537C7" w:rsidRDefault="00A07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C0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CC5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