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3697" w:rsidR="0061148E" w:rsidRPr="00944D28" w:rsidRDefault="00F10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C245" w:rsidR="0061148E" w:rsidRPr="004A7085" w:rsidRDefault="00F10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7DC49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779ED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62C43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F54A0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95191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C521B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92A1" w:rsidR="00B87ED3" w:rsidRPr="00944D28" w:rsidRDefault="00F1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0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7C759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F6579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04E4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D89FE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C194" w:rsidR="00B87ED3" w:rsidRPr="00944D28" w:rsidRDefault="00F1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B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DBA93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D841D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C515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58FB1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A921F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0142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6BBB3" w:rsidR="00B87ED3" w:rsidRPr="00944D28" w:rsidRDefault="00F1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49BA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64122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CB79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9A0E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99FF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E8CC8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AA14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3989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C9795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61A2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596EF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D493D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731F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BDB1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BF1C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300F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C4490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2F10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309F0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4914" w:rsidR="00B87ED3" w:rsidRPr="00944D28" w:rsidRDefault="00F1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A113" w:rsidR="00B87ED3" w:rsidRPr="00944D28" w:rsidRDefault="00F1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3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2024-06-13T06:26:00.0000000Z</dcterms:modified>
</coreProperties>
</file>