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88A5" w:rsidR="0061148E" w:rsidRPr="000C582F" w:rsidRDefault="00E37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65AF" w:rsidR="0061148E" w:rsidRPr="000C582F" w:rsidRDefault="00E37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B1966" w:rsidR="00B87ED3" w:rsidRPr="000C582F" w:rsidRDefault="00E3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273F7" w:rsidR="00B87ED3" w:rsidRPr="000C582F" w:rsidRDefault="00E3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FBCC5" w:rsidR="00B87ED3" w:rsidRPr="000C582F" w:rsidRDefault="00E3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08DB2" w:rsidR="00B87ED3" w:rsidRPr="000C582F" w:rsidRDefault="00E3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30906" w:rsidR="00B87ED3" w:rsidRPr="000C582F" w:rsidRDefault="00E3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A01EF" w:rsidR="00B87ED3" w:rsidRPr="000C582F" w:rsidRDefault="00E3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F070E" w:rsidR="00B87ED3" w:rsidRPr="000C582F" w:rsidRDefault="00E3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CA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6A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88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5F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FC486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045AD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6BB68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A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4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B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E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B67F" w:rsidR="00B87ED3" w:rsidRPr="000C582F" w:rsidRDefault="00E373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B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04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AB89A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D25D2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FDFFE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28C99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2724E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40426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0D411" w:rsidR="00B87ED3" w:rsidRPr="000C582F" w:rsidRDefault="00E3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0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5350F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F8204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2CD68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746D0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6E940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58661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B6CCA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3F46F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4B1F5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E4183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00288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F279F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9E129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62163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F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DC4DA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80A5B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A029D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58B67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884B0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00E55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CC61F" w:rsidR="00B87ED3" w:rsidRPr="000C582F" w:rsidRDefault="00E3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