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569D" w:rsidR="0061148E" w:rsidRPr="00944D28" w:rsidRDefault="00AC2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0AC3" w:rsidR="0061148E" w:rsidRPr="004A7085" w:rsidRDefault="00AC2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1C941" w:rsidR="00A67F55" w:rsidRPr="00944D28" w:rsidRDefault="00AC2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D8BD6" w:rsidR="00A67F55" w:rsidRPr="00944D28" w:rsidRDefault="00AC2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7C702" w:rsidR="00A67F55" w:rsidRPr="00944D28" w:rsidRDefault="00AC2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DAE19" w:rsidR="00A67F55" w:rsidRPr="00944D28" w:rsidRDefault="00AC2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FDCF1" w:rsidR="00A67F55" w:rsidRPr="00944D28" w:rsidRDefault="00AC2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8A14E" w:rsidR="00A67F55" w:rsidRPr="00944D28" w:rsidRDefault="00AC2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14484" w:rsidR="00A67F55" w:rsidRPr="00944D28" w:rsidRDefault="00AC2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0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C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7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F92F4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AF572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1798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3D93A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BA49" w:rsidR="00B87ED3" w:rsidRPr="00944D28" w:rsidRDefault="00AC2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5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E42BC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51912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0535A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CA2F7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3AE09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33637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764AF" w:rsidR="00B87ED3" w:rsidRPr="00944D28" w:rsidRDefault="00AC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8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6503A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1A163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94040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31406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57623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0E000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1726E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1F26" w:rsidR="00B87ED3" w:rsidRPr="00944D28" w:rsidRDefault="00AC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0D187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FD6BA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6613A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36850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1C89F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F846F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10FB1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5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18B39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35B19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CAA98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498DB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01381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1596A" w:rsidR="00B87ED3" w:rsidRPr="00944D28" w:rsidRDefault="00AC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2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AC22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