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00F71" w:rsidR="00FD3806" w:rsidRPr="00A72646" w:rsidRDefault="002B77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D2E28" w:rsidR="00FD3806" w:rsidRPr="002A5E6C" w:rsidRDefault="002B77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DE79A" w:rsidR="00B87ED3" w:rsidRPr="00AF0D95" w:rsidRDefault="002B7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87844" w:rsidR="00B87ED3" w:rsidRPr="00AF0D95" w:rsidRDefault="002B7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4948" w:rsidR="00B87ED3" w:rsidRPr="00AF0D95" w:rsidRDefault="002B7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5414" w:rsidR="00B87ED3" w:rsidRPr="00AF0D95" w:rsidRDefault="002B7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D1654" w:rsidR="00B87ED3" w:rsidRPr="00AF0D95" w:rsidRDefault="002B7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3A2E" w:rsidR="00B87ED3" w:rsidRPr="00AF0D95" w:rsidRDefault="002B7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B182" w:rsidR="00B87ED3" w:rsidRPr="00AF0D95" w:rsidRDefault="002B77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D3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2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D7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96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6384C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DB1C6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99329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0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7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9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0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2B88" w:rsidR="00B87ED3" w:rsidRPr="00AF0D95" w:rsidRDefault="002B77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FD60" w:rsidR="00B87ED3" w:rsidRPr="00AF0D95" w:rsidRDefault="002B77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71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0A5AA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7CDCC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2B0B5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423D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A972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C6C52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3635A" w:rsidR="00B87ED3" w:rsidRPr="00AF0D95" w:rsidRDefault="002B77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1A5B" w:rsidR="00B87ED3" w:rsidRPr="00AF0D95" w:rsidRDefault="002B7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2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221B1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1166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BB7C9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5E061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BD9B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13EA8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3DB40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6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D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D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D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20645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09CB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2195F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CFCFE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7BF2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D6D4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F1DF8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9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850F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4F235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F512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63466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15272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F873F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94F98" w:rsidR="00B87ED3" w:rsidRPr="00AF0D95" w:rsidRDefault="002B77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C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0B5B" w:rsidR="00B87ED3" w:rsidRPr="00AF0D95" w:rsidRDefault="002B77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5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60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78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