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8D524" w:rsidR="00FD3806" w:rsidRPr="00A72646" w:rsidRDefault="004E29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6BB68" w:rsidR="00FD3806" w:rsidRPr="002A5E6C" w:rsidRDefault="004E29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30FC6" w:rsidR="00B87ED3" w:rsidRPr="00AF0D95" w:rsidRDefault="004E2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443BB" w:rsidR="00B87ED3" w:rsidRPr="00AF0D95" w:rsidRDefault="004E2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5C15D" w:rsidR="00B87ED3" w:rsidRPr="00AF0D95" w:rsidRDefault="004E2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28242" w:rsidR="00B87ED3" w:rsidRPr="00AF0D95" w:rsidRDefault="004E2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2C1A1" w:rsidR="00B87ED3" w:rsidRPr="00AF0D95" w:rsidRDefault="004E2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347D8" w:rsidR="00B87ED3" w:rsidRPr="00AF0D95" w:rsidRDefault="004E2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F08F2" w:rsidR="00B87ED3" w:rsidRPr="00AF0D95" w:rsidRDefault="004E2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58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6F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C1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E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D1EBA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02580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FA101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7B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D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B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3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37ED" w:rsidR="00B87ED3" w:rsidRPr="00AF0D95" w:rsidRDefault="004E29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6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8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C94CC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94FC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01E1F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B5E11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74FD4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EDB7F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5B104" w:rsidR="00B87ED3" w:rsidRPr="00AF0D95" w:rsidRDefault="004E2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5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0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E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40F8" w:rsidR="00B87ED3" w:rsidRPr="00AF0D95" w:rsidRDefault="004E29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4C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B4051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5EDF2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5D7CA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AA586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FF8C3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CC1E2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C05D2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F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4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7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2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C939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71EF3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7E30E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2D509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D1A31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B4C51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62094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6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2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9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A0FF9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70585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5DC2C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463DC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95A91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0DD6C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8285" w:rsidR="00B87ED3" w:rsidRPr="00AF0D95" w:rsidRDefault="004E2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B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4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F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B34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90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