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C9940" w:rsidR="00FD3806" w:rsidRPr="00A72646" w:rsidRDefault="000E5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9E268" w:rsidR="00FD3806" w:rsidRPr="002A5E6C" w:rsidRDefault="000E5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4BE5A" w:rsidR="00B87ED3" w:rsidRPr="00AF0D95" w:rsidRDefault="000E5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3E47B" w:rsidR="00B87ED3" w:rsidRPr="00AF0D95" w:rsidRDefault="000E5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CF89E" w:rsidR="00B87ED3" w:rsidRPr="00AF0D95" w:rsidRDefault="000E5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17EBB" w:rsidR="00B87ED3" w:rsidRPr="00AF0D95" w:rsidRDefault="000E5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3463" w:rsidR="00B87ED3" w:rsidRPr="00AF0D95" w:rsidRDefault="000E5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6D509" w:rsidR="00B87ED3" w:rsidRPr="00AF0D95" w:rsidRDefault="000E5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43D1A" w:rsidR="00B87ED3" w:rsidRPr="00AF0D95" w:rsidRDefault="000E5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00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D8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85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FBABF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313B3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52ACF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B2C74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D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D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3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7164" w:rsidR="00B87ED3" w:rsidRPr="00AF0D95" w:rsidRDefault="000E57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A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3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4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0A282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B5E5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71088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5644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D9EC0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91B23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182D5" w:rsidR="00B87ED3" w:rsidRPr="00AF0D95" w:rsidRDefault="000E5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0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9F409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3FFA3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5BBB8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79283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B86D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5AD8A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71918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C5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7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FC9C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7F06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6FF3A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64EF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E4CCB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1F8C9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8AC46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E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4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A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B0343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2821E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0E412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EE542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3E33B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D9F1" w:rsidR="00B87ED3" w:rsidRPr="00AF0D95" w:rsidRDefault="000E5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82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A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7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