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43972" w:rsidR="00061896" w:rsidRPr="005F4693" w:rsidRDefault="00AC16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35CB7" w:rsidR="00061896" w:rsidRPr="00E407AC" w:rsidRDefault="00AC16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9F9B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9C77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84AB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C7BA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814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201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898" w:rsidR="00FC15B4" w:rsidRPr="00D11D17" w:rsidRDefault="00AC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00C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FC1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7A6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F75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C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D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F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7DEBF" w:rsidR="00DE76F3" w:rsidRPr="0026478E" w:rsidRDefault="00AC16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4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7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1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F97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CDCC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758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543F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7704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EA10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983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D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6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F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7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4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C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2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7C6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43D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4597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A22C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E3C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C43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AE2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2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9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4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7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7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C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B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876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2B4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BBE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612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54F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196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B95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2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D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2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6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3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B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1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17C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169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13F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64B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3F8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E9C" w:rsidR="009A6C64" w:rsidRPr="00C2583D" w:rsidRDefault="00AC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0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3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3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F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D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B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B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6A2" w:rsidRDefault="00AC16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