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B3219" w:rsidR="00380DB3" w:rsidRPr="0068293E" w:rsidRDefault="00BD6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F940E" w:rsidR="00380DB3" w:rsidRPr="0068293E" w:rsidRDefault="00BD6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0B6DC" w:rsidR="00240DC4" w:rsidRPr="00B03D55" w:rsidRDefault="00BD6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DD51F" w:rsidR="00240DC4" w:rsidRPr="00B03D55" w:rsidRDefault="00BD6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B8B4C" w:rsidR="00240DC4" w:rsidRPr="00B03D55" w:rsidRDefault="00BD6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028A8" w:rsidR="00240DC4" w:rsidRPr="00B03D55" w:rsidRDefault="00BD6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C7638" w:rsidR="00240DC4" w:rsidRPr="00B03D55" w:rsidRDefault="00BD6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00471" w:rsidR="00240DC4" w:rsidRPr="00B03D55" w:rsidRDefault="00BD6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840A1" w:rsidR="00240DC4" w:rsidRPr="00B03D55" w:rsidRDefault="00BD6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FA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77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ED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B5A7F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15AE0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9B07A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3487B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1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F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9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58D8F" w:rsidR="001835FB" w:rsidRPr="00DA1511" w:rsidRDefault="00BD6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8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4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0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14D24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9C3A8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C903C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41B39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52E8D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D7D39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49C18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9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3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6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5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7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9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5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69294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6B99B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F83D5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73A53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ABBC5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797BF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823C2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2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B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1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5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2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5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0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DD7E4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A851D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B4EA1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E7FFA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52F8F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3B06F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B1374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0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1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4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0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E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4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6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3947C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222C5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05F5D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F1C5E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F1FEC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1BDB0" w:rsidR="009A6C64" w:rsidRPr="00730585" w:rsidRDefault="00B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65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4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C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7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0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8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6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9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672C" w:rsidRPr="00B537C7" w:rsidRDefault="00BD6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9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72C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