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6A6B1" w:rsidR="007A608F" w:rsidRDefault="00D622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AB6565" w:rsidR="007A608F" w:rsidRPr="00C63F78" w:rsidRDefault="00D622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10897E" w:rsidR="005F75C4" w:rsidRPr="0075312A" w:rsidRDefault="00D62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068960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59124E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FFB44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42E6D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E3AC2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DCCDD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2A11E3" w:rsidR="004738BE" w:rsidRPr="00BD417F" w:rsidRDefault="00D62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7A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07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8E73E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99339D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3CE01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6C848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CFA95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FE9B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C44D9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D3F7AE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CF67C5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E824AB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0E0722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0F62D4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76DE1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87770C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C94D1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33320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570DB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BA32EB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8C00E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3E3A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C67C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12708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3C5D3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B14C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352E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0C0A2B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44EE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0FBF89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5E194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675C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BFD65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F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167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2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AF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A8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AD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BD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2D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582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A231B3" w:rsidR="004738BE" w:rsidRPr="0075312A" w:rsidRDefault="00D622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C9C25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75049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3EE5D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BC8A11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5D800B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E98404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FB2F9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B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C1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88D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A0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74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0071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710A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8B4652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673C9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8469A3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D8FB30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33C7D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B7BA7C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C02EE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9C48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20A247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C0FA9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B9FB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267582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7D3F37" w:rsidR="009A6C64" w:rsidRPr="00D622C4" w:rsidRDefault="00D62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2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17B5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BB0E3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22A5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53543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5909C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A68B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98BB4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1F0E6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6DBF99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3A56C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9DDF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221A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8CFECE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FBB1B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A93B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E3E3B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3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930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E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A25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E7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6D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C2210C" w:rsidR="004738BE" w:rsidRPr="0075312A" w:rsidRDefault="00D62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DF9E5B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BDC9FD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9F764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3558D2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A8679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810BF8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91087C" w:rsidR="00743017" w:rsidRPr="00BD417F" w:rsidRDefault="00D62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2CA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A4816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8CCC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66C4E4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CF79F6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30A576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1A44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2D5D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02350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F9D0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21343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184F6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FED40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0207B6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97D36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E4A84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90B22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C857ED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1EF75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C245BF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1D4132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485220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B054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ACCF2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E6F44C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DB714D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5DE019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9466E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45BEA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65CA1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4AC28" w:rsidR="009A6C64" w:rsidRPr="00BD417F" w:rsidRDefault="00D62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ED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AA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111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A7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93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2F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1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4C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AF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A1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4BA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3A8D6" w:rsidR="00747AED" w:rsidRDefault="00D622C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FF42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944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9FD3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95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E7B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7B9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96B2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94B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E8D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FEB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D25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11D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EB50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B13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7223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96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BA83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2C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