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CD283" w:rsidR="007A608F" w:rsidRDefault="00EE76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7B7A1C" w:rsidR="007A608F" w:rsidRPr="00C63F78" w:rsidRDefault="00EE76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BFDD8" w:rsidR="005F75C4" w:rsidRPr="0075312A" w:rsidRDefault="00EE7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6F458F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EF4932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6D2A9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44A7FA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11CCA3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10B6D5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46857F" w:rsidR="004738BE" w:rsidRPr="00BD417F" w:rsidRDefault="00EE76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BE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B491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2DAC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8AD29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99FD4" w:rsidR="009A6C64" w:rsidRPr="00EE76B4" w:rsidRDefault="00EE7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6B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4841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532F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7EA6F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70E96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76FB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72D07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3BAEE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A57E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882C6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A23ABF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A8F89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7006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4361D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7391CB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49ABF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D5356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40435" w:rsidR="009A6C64" w:rsidRPr="00EE76B4" w:rsidRDefault="00EE7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6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B899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E27F7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3B9C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800587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FAC2C5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8F80F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2B6186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087D2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D5C16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0A8C3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1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64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3BF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86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B3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C8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4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92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28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91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58970" w:rsidR="004738BE" w:rsidRPr="0075312A" w:rsidRDefault="00EE76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85C56D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81F047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6E4580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C19C9A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7F6458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41D2A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E65E9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D54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EA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5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02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347D9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F1153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D2745C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D92E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16B9A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CF55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E96AE9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A14C2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7CDF8C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759846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92C393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07718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E7C4B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12CD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688B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CA92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AF20FC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C9EF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0A1465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94D9B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F261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F63677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48CBC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59349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D29F9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D0690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29A4C9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0AEE9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84D4D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FC1B6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6FBCBB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A8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D7D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DD8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86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BD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C5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B3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B805AE" w:rsidR="004738BE" w:rsidRPr="0075312A" w:rsidRDefault="00EE76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49477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27110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8F564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088086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99D6D2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AA52D7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3577B3" w:rsidR="00743017" w:rsidRPr="00BD417F" w:rsidRDefault="00EE76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EFED25" w:rsidR="009A6C64" w:rsidRPr="00EE76B4" w:rsidRDefault="00EE7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6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8D5C3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D967C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DEC73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D8192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9FF1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29F6EE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C2B0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A07FB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F70B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E4E4F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BE2A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D69B86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5A970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ACF0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188A7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B1CBB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6FD6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3531A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FE7F5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37ED82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8C8C04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4F4490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17E1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EA513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B390D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18745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7AD85A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F7A8B8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E996D1" w:rsidR="009A6C64" w:rsidRPr="00BD417F" w:rsidRDefault="00EE7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4B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AD5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76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44E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A6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F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0A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916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02F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94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E9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1B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30471" w:rsidR="00747AED" w:rsidRDefault="00EE76B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9EAB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B13ECC" w:rsidR="00747AED" w:rsidRDefault="00EE76B4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958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89ED9D" w:rsidR="00747AED" w:rsidRDefault="00EE76B4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823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18E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BF30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4ED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A0B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FC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653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E6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98D9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CB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D64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D3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91CF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6B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