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8C5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1B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1B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AB54BA" w:rsidR="003D2FC0" w:rsidRPr="004229B4" w:rsidRDefault="00871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3707AF" w:rsidR="004229B4" w:rsidRPr="0083297E" w:rsidRDefault="00871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5ACDD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C40A2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93546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EB7514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69A432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0B751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7956C1" w:rsidR="006F51AE" w:rsidRPr="002D6604" w:rsidRDefault="0087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5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BC18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FEC5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8156D9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F877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A239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3EF6C9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0FB38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28E70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55860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BB5E5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D10EC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CD4D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E2367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9A8D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FBEB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FD29A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51C03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129EA9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006A7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F7DC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3E9F7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E27ED0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0BBE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70618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2779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78DB55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699A9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11FE8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51050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6D29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61E1A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D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E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4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ED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7F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A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2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7A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0E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9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A1E5F" w:rsidR="004229B4" w:rsidRPr="0083297E" w:rsidRDefault="00871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E1F81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878BE4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D8B4C4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4C9FEB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2C073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F85AE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7B5E89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E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B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8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F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ABFE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BEC1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2326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1813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B94CDE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C940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02B3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9495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255D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9F6E9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9E68B8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06FD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B81C4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4C148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8BA51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EED85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FBDF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FD94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AB50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DAAF0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EB6B7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0914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B212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B74D0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F730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5C2B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0904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D501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D2DA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1CD4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FDAA7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4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F9F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88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23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98A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8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D1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E7F43" w:rsidR="004229B4" w:rsidRPr="0083297E" w:rsidRDefault="00871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BECEB2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2C27D5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0A1E4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D3802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94BE5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BD573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097986" w:rsidR="00671199" w:rsidRPr="002D6604" w:rsidRDefault="0087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5EEA7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7CFAA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BCFD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2934E7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FB1135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8496E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04B33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81941C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5E79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4FB485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580C67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6C55E5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4225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5F2D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72C1D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F45521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145C5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FD0E6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4F6A0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BE46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2E73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3738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AFAFF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A3D4B2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9C90D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57750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EDECE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9A54B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15BC4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7ED578" w:rsidR="009A6C64" w:rsidRPr="002E08C9" w:rsidRDefault="0087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0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7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7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6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EA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3C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B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13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B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143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5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4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1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54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75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53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A3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85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8A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46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6E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EE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6D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5A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3D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97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7E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06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54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3A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496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1BA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