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73A8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4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4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DFBB6C" w:rsidR="00CF4FE4" w:rsidRPr="00E81FBF" w:rsidRDefault="004E46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170AB" w:rsidR="008C5FA8" w:rsidRPr="007277FF" w:rsidRDefault="004E46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8EF19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F4DA7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8A5CC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082771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EDCAED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B5FB8E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74B38" w:rsidR="004738BE" w:rsidRPr="00AF5E71" w:rsidRDefault="004E4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20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8F624C" w:rsidR="009A6C64" w:rsidRPr="004E4660" w:rsidRDefault="004E4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31B5D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4B31A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316A3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CC262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90B4A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1B41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911E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0C44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923C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6BC4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79F3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6566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C7F98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7B33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1D257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C04F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AE50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C433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192AD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691D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0D347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F3C0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AEA6F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F7A3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61DE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C8EBB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3E6B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7199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7200F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0EAA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6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EF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7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3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0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7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DB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3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53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1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4C5DF" w:rsidR="004738BE" w:rsidRPr="007277FF" w:rsidRDefault="004E46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80FED5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9BF54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54898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BE204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248D5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F63323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23522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D7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C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8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829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77159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E99D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B631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9FB7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98E3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A382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70AD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78DE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EAA2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A495D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B79B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7BAD8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986C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7ACD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5959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F7AA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B39F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1B1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FE235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C69A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4610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54E3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3999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75EF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D9BA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9993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E8E8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34AC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7E2F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E47F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1E94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E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77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22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5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8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4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1015CC" w:rsidR="004738BE" w:rsidRPr="007277FF" w:rsidRDefault="004E46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7CD53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63AD4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95356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F2F47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FA0D9D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4FC38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111D64" w:rsidR="00F86802" w:rsidRPr="00BE097D" w:rsidRDefault="004E4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BFD1E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941517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98BEB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3E70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2245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9E42C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E98AC7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7EF9F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F87A6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87C15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7E72A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B0AC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5568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FBD4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F135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6062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7AC9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CC27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5751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92EED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2E07C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D5320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8CF4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5BC61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0FE44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FB8B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B5402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4400E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B1D33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791EB" w:rsidR="009A6C64" w:rsidRPr="00140906" w:rsidRDefault="004E4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5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B0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3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A8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9C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C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B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09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C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8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B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8C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4660" w:rsidRPr="004B38D4" w:rsidRDefault="004E46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C057B" w:rsidR="00884AB4" w:rsidRDefault="004E4660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E50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D2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BB2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FB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DF7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E8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1BD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58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D30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49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E37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C8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23B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76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348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83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E91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466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0E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