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E573D" w:rsidR="00CF4FE4" w:rsidRPr="00001383" w:rsidRDefault="00D470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30953A" w:rsidR="00600262" w:rsidRPr="00001383" w:rsidRDefault="00D4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884A3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E8CE2B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790C47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69EAC7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8A505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02D72D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011848" w:rsidR="004738BE" w:rsidRPr="00001383" w:rsidRDefault="00D4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3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C7F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B55E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88362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97A43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1B1BA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A430D7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DF08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9D892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C288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9531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98A95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B5DEC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E95048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6F240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D96E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7C27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910E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17FC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17D7D7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437FC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FEB3A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D318D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D219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6503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7F61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2A1B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6064F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23C82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F6C55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B44A4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810F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EF7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B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E12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E8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E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7E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97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8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4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0E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706F9A" w:rsidR="00600262" w:rsidRPr="00001383" w:rsidRDefault="00D4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51B9F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E9A82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78834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E6345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648B8C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B4FEBB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5D8B77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45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E5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3A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8A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99D6DA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6B612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07E3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D700F7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F04155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1A4FF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751C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9A67EE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846CE3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FD52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5815A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E8D6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5DDA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943E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9AE4C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E041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86C5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D3AACA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16725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0564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22C9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C7C63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4987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F97D8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FFA1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7535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607C8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73637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3A1B3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CD4C47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DA05F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45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8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6D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0B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5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FD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B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8883C2" w:rsidR="00600262" w:rsidRPr="00001383" w:rsidRDefault="00D4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29521E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FE57B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FA49A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1E48E8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DD42A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2CD61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D5431" w:rsidR="00E312E3" w:rsidRPr="00001383" w:rsidRDefault="00D4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4C43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EFA69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82EE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F1EB2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D4EC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DC253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E5C755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5A4D7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EC6E6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D2DA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1C7B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954B1F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1483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226F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745390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E9665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89475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69D3D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616EA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E455B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9950A" w:rsidR="009A6C64" w:rsidRPr="00D4708E" w:rsidRDefault="00D4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08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66B6D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846B8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5E514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97BA91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16DD6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32972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DFE48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5BFFC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24A77" w:rsidR="009A6C64" w:rsidRPr="00001383" w:rsidRDefault="00D4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F9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2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4D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7A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F3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F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89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42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81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0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B5B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D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4F985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50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EDE86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84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828FC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35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41A5D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E7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A3001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4F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13C01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EA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CC1F4" w:rsidR="00977239" w:rsidRPr="00977239" w:rsidRDefault="00D470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73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17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AB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D5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774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708E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