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F8A7A0" w:rsidR="00CF4FE4" w:rsidRPr="00001383" w:rsidRDefault="001076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E18C2" w:rsidR="00600262" w:rsidRPr="00001383" w:rsidRDefault="00107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247E2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0BD3D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FCCFB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75EFE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78B39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92B75D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22BA4" w:rsidR="004738BE" w:rsidRPr="00001383" w:rsidRDefault="00107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185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860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E27BF4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5AF6C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4027F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9A86E3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5CEE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717C7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D5696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7B6CE0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03B0E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A9AEF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19558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42BA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2BA60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513B78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39FF89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044D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242CC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8E1B81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49C027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0F102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A2777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676888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7173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AB277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3DEEA6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550B31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0C9F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423C9A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D7681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C72A2A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97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269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5EE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15A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F36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5D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33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5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86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82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9908D" w:rsidR="00600262" w:rsidRPr="00001383" w:rsidRDefault="00107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BC4C91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87171D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0EC19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EF08C0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F39FEA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07DBB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57599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228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9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D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A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C7642D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D0B021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2CC519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02962A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E6E0A4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FF2E3E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6AAF02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036C3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FBBE08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D4197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A0D2D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C77D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91D6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B1597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A9B384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B2838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A32051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4F47B0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1B0212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94474E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E6C3D7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29EDC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1256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2F9651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CBCC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2C942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BD911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EACC2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0BC457" w:rsidR="009A6C64" w:rsidRPr="0010766B" w:rsidRDefault="00107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6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FE01B7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1CD70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3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5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58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976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32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33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28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763B1" w:rsidR="00600262" w:rsidRPr="00001383" w:rsidRDefault="00107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1A0168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31F752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7B381E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D7F8A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3ECF10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595F9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CCCA9" w:rsidR="00E312E3" w:rsidRPr="00001383" w:rsidRDefault="00107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65923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CB13A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4690B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826120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FE940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55E0A9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01765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479E6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9BFCE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EC844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EEEB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DEC28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F33A9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F005D4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20240E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7D2DB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5D669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504A9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83BEA5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213DFF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002816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2E3A6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DCED7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4D1FBC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5866E7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8140B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59C4D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129A9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EF0A3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FC668" w:rsidR="009A6C64" w:rsidRPr="00001383" w:rsidRDefault="00107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BB4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48E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9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972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AA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92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18F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1C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F7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35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05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55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A485A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28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8D946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EC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4520E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CA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F4B4F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AC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D873D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21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E3535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57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3C191" w:rsidR="00977239" w:rsidRPr="00977239" w:rsidRDefault="001076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C9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8D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A0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8C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2CA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66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