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89DCC2" w:rsidR="007A608F" w:rsidRDefault="00AA21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C5D8FF" w:rsidR="007A608F" w:rsidRPr="00C63F78" w:rsidRDefault="00AA21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3906B4" w:rsidR="005F75C4" w:rsidRPr="0075312A" w:rsidRDefault="00AA21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DE654B" w:rsidR="004738BE" w:rsidRPr="00BD417F" w:rsidRDefault="00AA2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9FF9C1" w:rsidR="004738BE" w:rsidRPr="00BD417F" w:rsidRDefault="00AA2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62FE8D" w:rsidR="004738BE" w:rsidRPr="00BD417F" w:rsidRDefault="00AA2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FD42AA" w:rsidR="004738BE" w:rsidRPr="00BD417F" w:rsidRDefault="00AA2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1D19A" w:rsidR="004738BE" w:rsidRPr="00BD417F" w:rsidRDefault="00AA2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423E47" w:rsidR="004738BE" w:rsidRPr="00BD417F" w:rsidRDefault="00AA2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417A0E" w:rsidR="004738BE" w:rsidRPr="00BD417F" w:rsidRDefault="00AA21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32B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34C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A9D7C" w:rsidR="009A6C64" w:rsidRPr="00AA210B" w:rsidRDefault="00AA2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1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FEC8C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11DBC1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C849DD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0670F9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CF4A51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EF0C80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A0687C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A8222E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321DD9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236E78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114267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99044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A85649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9DA97D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9E4D8C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EE01A7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E3FFBA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842FBB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5A8177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3300EA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50D905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E3191B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58FA08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98DC29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4513AF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247488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6C2951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3E522C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5D7293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67A4E2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2D2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4F7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D6E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0BB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CD6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FB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5EE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F0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0E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030A4" w:rsidR="004738BE" w:rsidRPr="0075312A" w:rsidRDefault="00AA21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297413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30D2A2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3F67A1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B57B19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9FBD05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B282BA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6C11F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51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A59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5E9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4C8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53A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123162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0665B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4B7D9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9C8C23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4854C0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7334F6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5EB5CA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9039CA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F68C4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409FFB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641570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5D7962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720117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F826CF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48ED56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61B664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D8B278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79093D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EA7C88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AA257A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987A97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ED3802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930AE6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318A6D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76277D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CCE274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33A710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2D6B77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80A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7D5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9D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68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29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15B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B20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82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E3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0F5B6A" w:rsidR="004738BE" w:rsidRPr="0075312A" w:rsidRDefault="00AA21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B4B7F1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6A1501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10A2E7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196335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23E15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411A31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8CA572" w:rsidR="00743017" w:rsidRPr="00BD417F" w:rsidRDefault="00AA21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585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A62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FD3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44F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4E3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7E313" w:rsidR="009A6C64" w:rsidRPr="00AA210B" w:rsidRDefault="00AA21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1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535562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5EF3DE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2E8AC1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FF2B40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3E82CA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330DE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F18244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E016CF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74F96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814942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BF41CF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A118E9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F41EB1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A8C4D2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B0818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51CD4B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6AAD13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674B75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06D9BE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67F5A8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FE833A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09DFC5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4F5761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BBC314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A734C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AFAB00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9E0F5C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256304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73EAFD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D63C05" w:rsidR="009A6C64" w:rsidRPr="00BD417F" w:rsidRDefault="00AA21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C98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301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005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ABC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F4D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A2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608D68" w:rsidR="00747AED" w:rsidRDefault="00AA210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153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794887" w:rsidR="00747AED" w:rsidRDefault="00AA210B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6BB2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A0F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AADF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773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5270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BBE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C3A9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52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4FC0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C27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C03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23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384F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211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5E5F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210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