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8A0F9" w:rsidR="00CF4FE4" w:rsidRPr="00001383" w:rsidRDefault="00B076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13CFB8" w:rsidR="00600262" w:rsidRPr="00001383" w:rsidRDefault="00B07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2CD47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71606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15DA9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B3963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DCFA40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4417E2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A3190" w:rsidR="004738BE" w:rsidRPr="00001383" w:rsidRDefault="00B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6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B5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4A5CE" w:rsidR="009A6C64" w:rsidRPr="00B0766B" w:rsidRDefault="00B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6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16E43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279A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A41C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A22D3E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3D5F48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EE5C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F1C1C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27228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4B44D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111C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9D20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559AA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13031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401E5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3167C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8C0D3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F691D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F0BBA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1A07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A999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08B4B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FD37FC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3604D4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17F10F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CAE9B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10B889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D82E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894D4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C18E0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4878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FC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B65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75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E3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5F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C6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A68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4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F6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AAD8C4" w:rsidR="00600262" w:rsidRPr="00001383" w:rsidRDefault="00B07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84B7C4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40CD74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56FFC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452BE2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5C6AB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917D7B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6233F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ED1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C4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76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95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6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6C55D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060ED1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3743E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1E4D97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17E1D9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4038E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9D744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6B5CD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063A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AE388E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96CF8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C443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7554C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F0613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38EA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A8F6F1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B6E4E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FF765F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514D9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9E8DD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9FEFDE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BFCF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9A23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B1331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366D6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DF815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ACFEA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31EA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EB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50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A2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A4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D1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6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10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D2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F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9D280D" w:rsidR="00600262" w:rsidRPr="00001383" w:rsidRDefault="00B07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1718A7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59ABC0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A752E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4827F0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4A6CFB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12409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BE2D3A" w:rsidR="00E312E3" w:rsidRPr="00001383" w:rsidRDefault="00B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57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7E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A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99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12B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C7E9AC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3E4E1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320F9F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42BA8D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E822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92436C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C4F7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6AA3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15E4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F68E2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3E27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4927AE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0E704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4216DB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90F1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17AF09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9C5A91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DD5EA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8F815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2A7EF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2BFC3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C987F7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046063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E021E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FF5AF9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AAF3B3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D2CE61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86288A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C9DCC0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B42FC6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419258" w:rsidR="009A6C64" w:rsidRPr="00001383" w:rsidRDefault="00B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8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BE9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D1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EC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9F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64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87B94" w:rsidR="00977239" w:rsidRPr="00977239" w:rsidRDefault="00B076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7A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46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9B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52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B3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49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53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92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14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03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E9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16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D4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88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EA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52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CF2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66B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