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167D" w:rsidR="0061148E" w:rsidRPr="0035681E" w:rsidRDefault="00FF1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DF58" w:rsidR="0061148E" w:rsidRPr="0035681E" w:rsidRDefault="00FF1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D2D56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C5BF3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F79D4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C7600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8B46D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6E245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F6B5F" w:rsidR="00CD0676" w:rsidRPr="00944D28" w:rsidRDefault="00FF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9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10ED2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480D8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08A3F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BE598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E2BF6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D2B72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6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A581F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3676D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AC366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07C86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ADC79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407C1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1B27C" w:rsidR="00B87ED3" w:rsidRPr="00944D28" w:rsidRDefault="00FF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B3541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0998D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E0070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F59E1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A7B5F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F041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56A7B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666ED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5125D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D3E94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19374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58434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050E9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FF4DF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3A24" w:rsidR="00B87ED3" w:rsidRPr="00944D28" w:rsidRDefault="00FF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10AB" w:rsidR="00B87ED3" w:rsidRPr="00944D28" w:rsidRDefault="00FF1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A6A75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ED2ED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2C495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968B5" w:rsidR="00B87ED3" w:rsidRPr="00944D28" w:rsidRDefault="00FF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7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E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1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