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7472" w:rsidR="0061148E" w:rsidRPr="00177744" w:rsidRDefault="008F3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0B33" w:rsidR="0061148E" w:rsidRPr="00177744" w:rsidRDefault="008F3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70B7E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F029E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BA785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F096C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7BF56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01E15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25B8D" w:rsidR="00983D57" w:rsidRPr="00177744" w:rsidRDefault="008F3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29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237A2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69E30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2B332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46156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F32F1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3904D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E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D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F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1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2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3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65DC3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1663B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31E65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F087C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420B9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9A748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3AB0B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7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B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1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5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8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5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84C9C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15E42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1E7A4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72491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5D63B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2C050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F2D52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F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0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2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8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54E3E" w:rsidR="00B87ED3" w:rsidRPr="00177744" w:rsidRDefault="008F3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A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25DD4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0D16A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538C1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A1865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A3D59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7218D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6360C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6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E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F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6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0F56E" w:rsidR="00B87ED3" w:rsidRPr="00177744" w:rsidRDefault="008F3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F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4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E3B34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B5CD0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71D6B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5C2A4" w:rsidR="00B87ED3" w:rsidRPr="00177744" w:rsidRDefault="008F3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A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94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8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2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4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0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8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9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7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1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C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2025-07-20T05:11:00.0000000Z</dcterms:modified>
</coreProperties>
</file>