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BCBBA" w:rsidR="0061148E" w:rsidRPr="00C834E2" w:rsidRDefault="007301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373A" w:rsidR="0061148E" w:rsidRPr="00C834E2" w:rsidRDefault="007301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0D704" w:rsidR="00B87ED3" w:rsidRPr="00944D28" w:rsidRDefault="0073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5F2AE" w:rsidR="00B87ED3" w:rsidRPr="00944D28" w:rsidRDefault="0073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CC7CD" w:rsidR="00B87ED3" w:rsidRPr="00944D28" w:rsidRDefault="0073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9722E" w:rsidR="00B87ED3" w:rsidRPr="00944D28" w:rsidRDefault="0073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EBF3C" w:rsidR="00B87ED3" w:rsidRPr="00944D28" w:rsidRDefault="0073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80540" w:rsidR="00B87ED3" w:rsidRPr="00944D28" w:rsidRDefault="0073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1EB09" w:rsidR="00B87ED3" w:rsidRPr="00944D28" w:rsidRDefault="0073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B556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22BC1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9745E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E440F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3E79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CFF6B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9349D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2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47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F0BF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5D725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CA2FD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32F4B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5B39F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E92BC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904FB" w:rsidR="00B87ED3" w:rsidRPr="00944D28" w:rsidRDefault="0073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5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92584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FCEFE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42F9E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1D9A5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B2E3E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98178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09EEE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3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A24C9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B744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3DE2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2D792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0DCB8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69B8D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FB260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2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E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DAF9C" w:rsidR="00B87ED3" w:rsidRPr="00944D28" w:rsidRDefault="0073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7758" w:rsidR="00B87ED3" w:rsidRPr="00944D28" w:rsidRDefault="0073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30FAA" w:rsidR="00B87ED3" w:rsidRPr="00944D28" w:rsidRDefault="0073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D93B9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E06D5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01418" w:rsidR="00B87ED3" w:rsidRPr="00944D28" w:rsidRDefault="0073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0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2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4B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9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B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9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18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