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129B7" w:rsidR="00C34772" w:rsidRPr="0026421F" w:rsidRDefault="00D33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078D7" w:rsidR="00C34772" w:rsidRPr="00D339A1" w:rsidRDefault="00D33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59CBA" w:rsidR="002A7340" w:rsidRPr="00CD56BA" w:rsidRDefault="00D3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0E7CC" w:rsidR="002A7340" w:rsidRPr="00CD56BA" w:rsidRDefault="00D3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602BE" w:rsidR="002A7340" w:rsidRPr="00CD56BA" w:rsidRDefault="00D3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D788F" w:rsidR="002A7340" w:rsidRPr="00CD56BA" w:rsidRDefault="00D3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C2255" w:rsidR="002A7340" w:rsidRPr="00CD56BA" w:rsidRDefault="00D3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51D50" w:rsidR="002A7340" w:rsidRPr="00CD56BA" w:rsidRDefault="00D3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56169" w:rsidR="002A7340" w:rsidRPr="00CD56BA" w:rsidRDefault="00D33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98578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A9880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1191A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7EAD5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22CFF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972DE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F4012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2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9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C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8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4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8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9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7323D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A88D3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2340B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BE002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2FF64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9C72F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1AB5B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F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F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3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D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C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B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7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3B23C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1CEB2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7DF6D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DDF02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4D8AF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1C3E7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63221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9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3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3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1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9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5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E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7A7FD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01EC6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1CA2A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638A9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51E1F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AA3C5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488CC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4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9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5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916FC" w:rsidR="001835FB" w:rsidRPr="000307EE" w:rsidRDefault="00D33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1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9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0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CC67F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97967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45F57" w:rsidR="009A6C64" w:rsidRPr="00730585" w:rsidRDefault="00D33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B9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C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97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10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7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3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A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5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1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9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5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A10" w:rsidRPr="00B537C7" w:rsidRDefault="00D33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17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3A1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