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3703" w:rsidR="0061148E" w:rsidRPr="008F69F5" w:rsidRDefault="00CD6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EDC0" w:rsidR="0061148E" w:rsidRPr="008F69F5" w:rsidRDefault="00CD6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E6F7C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193BA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769EF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D4BCF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0534C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E37F3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B8691" w:rsidR="00B87ED3" w:rsidRPr="008F69F5" w:rsidRDefault="00CD6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85F38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07E1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4FEAC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121DD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FF239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A9AB5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A17EA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F46AC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D54A8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0A89A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8A5C2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3F6D4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CF288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B1B88" w:rsidR="00B87ED3" w:rsidRPr="008F69F5" w:rsidRDefault="00CD6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04D4" w:rsidR="00B87ED3" w:rsidRPr="00944D28" w:rsidRDefault="00CD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050DE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20CB6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786F8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21C14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C9EC0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D49E2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A25D1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A7762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95AF6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7FCE0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1B028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012D7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85A80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6B48A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59A7" w:rsidR="00B87ED3" w:rsidRPr="00944D28" w:rsidRDefault="00CD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E5C7" w:rsidR="00B87ED3" w:rsidRPr="00944D28" w:rsidRDefault="00CD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0B62" w:rsidR="00B87ED3" w:rsidRPr="00944D28" w:rsidRDefault="00CD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78B38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FC2DC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5FF92" w:rsidR="00B87ED3" w:rsidRPr="008F69F5" w:rsidRDefault="00CD6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72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62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D3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19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ACA5" w:rsidR="00B87ED3" w:rsidRPr="00944D28" w:rsidRDefault="00CD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1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