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AAAC5" w:rsidR="00FD3806" w:rsidRPr="00A72646" w:rsidRDefault="00714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E552F" w:rsidR="00FD3806" w:rsidRPr="002A5E6C" w:rsidRDefault="00714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64925" w:rsidR="00B87ED3" w:rsidRPr="00AF0D95" w:rsidRDefault="00714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FE796" w:rsidR="00B87ED3" w:rsidRPr="00AF0D95" w:rsidRDefault="00714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C0E10" w:rsidR="00B87ED3" w:rsidRPr="00AF0D95" w:rsidRDefault="00714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855BC" w:rsidR="00B87ED3" w:rsidRPr="00AF0D95" w:rsidRDefault="00714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282D" w:rsidR="00B87ED3" w:rsidRPr="00AF0D95" w:rsidRDefault="00714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CD3BD" w:rsidR="00B87ED3" w:rsidRPr="00AF0D95" w:rsidRDefault="00714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39BCC" w:rsidR="00B87ED3" w:rsidRPr="00AF0D95" w:rsidRDefault="00714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8F193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E3430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7C6BD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CA6F6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AE51C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7F94A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22545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6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51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2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DF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1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8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8F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97099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2B686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1A178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52FD3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7EDCF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F12C3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9169B" w:rsidR="00B87ED3" w:rsidRPr="00AF0D95" w:rsidRDefault="00714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1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B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FA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4F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E4132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9AB1F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5457D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77F0F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0D19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7D55B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E25D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9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F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C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B75E5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9141D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25A01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9FA0A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C771F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5CE84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7D517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39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8D4A" w:rsidR="00B87ED3" w:rsidRPr="00AF0D95" w:rsidRDefault="00714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008DB" w:rsidR="00B87ED3" w:rsidRPr="00AF0D95" w:rsidRDefault="00714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0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D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DFC11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8EED7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6CB12" w:rsidR="00B87ED3" w:rsidRPr="00AF0D95" w:rsidRDefault="00714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F5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C6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81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13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FA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C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D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ADF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7143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