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EFAEB" w:rsidR="00FD3806" w:rsidRPr="00A72646" w:rsidRDefault="00225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6F9FA" w:rsidR="00FD3806" w:rsidRPr="002A5E6C" w:rsidRDefault="00225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1C26D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8AA5A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698E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BA83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B8968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958BF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E504" w:rsidR="00B87ED3" w:rsidRPr="00AF0D95" w:rsidRDefault="0022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6145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E00B1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3B72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7F4F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BF37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3DC8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1A74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5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5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5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D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7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E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9A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F5445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A7D64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6959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1F2F7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E497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6825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12D7" w:rsidR="00B87ED3" w:rsidRPr="00AF0D95" w:rsidRDefault="0022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9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EB68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ECE3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8615E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0FFBC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F6F4E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7401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A5DA6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7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288F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984D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C9B8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1550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7089F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F9BF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7FD7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26BC" w:rsidR="00B87ED3" w:rsidRPr="00AF0D95" w:rsidRDefault="00225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EACB" w:rsidR="00B87ED3" w:rsidRPr="00AF0D95" w:rsidRDefault="00225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864E" w:rsidR="00B87ED3" w:rsidRPr="00AF0D95" w:rsidRDefault="00225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0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80E5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2CBD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CC8D" w:rsidR="00B87ED3" w:rsidRPr="00AF0D95" w:rsidRDefault="0022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B5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D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2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3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28BB" w:rsidR="00B87ED3" w:rsidRPr="00AF0D95" w:rsidRDefault="00225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5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FD2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E0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