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AFFC3" w:rsidR="00061896" w:rsidRPr="005F4693" w:rsidRDefault="00FE4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D01E4" w:rsidR="00061896" w:rsidRPr="00E407AC" w:rsidRDefault="00FE4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3D4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6DF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EE8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3883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2EA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887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806" w:rsidR="00FC15B4" w:rsidRPr="00D11D17" w:rsidRDefault="00FE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4E85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6B1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C38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39C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5C7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3BE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094B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3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7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B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A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4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F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0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38C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D96E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893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DF5A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FF0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0DB2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ED6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7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5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0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4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E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0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F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230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722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4DC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259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673A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1D3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1CF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5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9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A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E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4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9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3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8D6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512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915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05E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411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7E7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5A7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F317E" w:rsidR="00DE76F3" w:rsidRPr="0026478E" w:rsidRDefault="00FE4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9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9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C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B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4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3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B74D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F84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85D" w:rsidR="009A6C64" w:rsidRPr="00C2583D" w:rsidRDefault="00FE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8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A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1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C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1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7F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3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05C" w:rsidRDefault="00FE4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