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1BFCF" w:rsidR="00380DB3" w:rsidRPr="0068293E" w:rsidRDefault="006B6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318B7" w:rsidR="00380DB3" w:rsidRPr="0068293E" w:rsidRDefault="006B6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3FA61" w:rsidR="00240DC4" w:rsidRPr="00B03D55" w:rsidRDefault="006B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A4BFD" w:rsidR="00240DC4" w:rsidRPr="00B03D55" w:rsidRDefault="006B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54E51" w:rsidR="00240DC4" w:rsidRPr="00B03D55" w:rsidRDefault="006B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4CE38" w:rsidR="00240DC4" w:rsidRPr="00B03D55" w:rsidRDefault="006B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3C683" w:rsidR="00240DC4" w:rsidRPr="00B03D55" w:rsidRDefault="006B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BDD50" w:rsidR="00240DC4" w:rsidRPr="00B03D55" w:rsidRDefault="006B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6D7D6" w:rsidR="00240DC4" w:rsidRPr="00B03D55" w:rsidRDefault="006B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BDCCE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C36EE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A21AA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3A4DE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07B53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9ABE7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5C02B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2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4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A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8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7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4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A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ABBEC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4DB22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F1269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22EE5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4DD22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49259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585B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8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7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1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E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4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F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0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2FD18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5B651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7FC0F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E8E6D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AE708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1D9C2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6C1D6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4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F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D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A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3B804" w:rsidR="001835FB" w:rsidRPr="00DA1511" w:rsidRDefault="006B6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B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7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382A1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28084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C37BB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3B4B7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6813F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F1800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A4507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7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9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2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AB1F4" w:rsidR="001835FB" w:rsidRPr="00DA1511" w:rsidRDefault="006B6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9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8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6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C6E7D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8476C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CD455" w:rsidR="009A6C64" w:rsidRPr="00730585" w:rsidRDefault="006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E5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14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FA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77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7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8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A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6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7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9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D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166" w:rsidRPr="00B537C7" w:rsidRDefault="006B6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16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03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