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35A29" w:rsidR="00563B6E" w:rsidRPr="00B24A33" w:rsidRDefault="008B7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5C567" w:rsidR="00563B6E" w:rsidRPr="00B24A33" w:rsidRDefault="008B75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F6C9F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78792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7028E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C245F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F9EDA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B48A6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FCCE" w:rsidR="00C11CD7" w:rsidRPr="00B24A33" w:rsidRDefault="008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2C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D2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BB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BD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8E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FC797" w:rsidR="002113B7" w:rsidRPr="00B24A33" w:rsidRDefault="008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1A8AF" w:rsidR="002113B7" w:rsidRPr="00B24A33" w:rsidRDefault="008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8F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06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89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CF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1E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8B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14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4ED63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E5B934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C234DD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F64E7B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A14CC2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CCB5E9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EA4BC" w:rsidR="002113B7" w:rsidRPr="00B24A33" w:rsidRDefault="008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3D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EE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2E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D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A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B6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2A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56822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76F1C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277FD6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238A25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703D84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F002B6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10602" w:rsidR="002113B7" w:rsidRPr="00B24A33" w:rsidRDefault="008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89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E6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01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7A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4E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4C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04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EF69C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6ABED9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C6A497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D8777B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17EC6B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FB8561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49D61" w:rsidR="006E49F3" w:rsidRPr="00B24A33" w:rsidRDefault="008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7C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87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4D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C9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5B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89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66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AF397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BB99A7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0ACB10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96217D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3DCE92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E9CC33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53E50" w:rsidR="006E49F3" w:rsidRPr="00B24A33" w:rsidRDefault="008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FA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28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CE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F7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A7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BB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46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5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50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