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D8F2D6" w:rsidR="0061148E" w:rsidRPr="009231D2" w:rsidRDefault="00D44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85B3" w:rsidR="0061148E" w:rsidRPr="009231D2" w:rsidRDefault="00D44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8F69A" w:rsidR="00B87ED3" w:rsidRPr="00944D28" w:rsidRDefault="00D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9FAB4" w:rsidR="00B87ED3" w:rsidRPr="00944D28" w:rsidRDefault="00D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608EC" w:rsidR="00B87ED3" w:rsidRPr="00944D28" w:rsidRDefault="00D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D2459" w:rsidR="00B87ED3" w:rsidRPr="00944D28" w:rsidRDefault="00D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8644F" w:rsidR="00B87ED3" w:rsidRPr="00944D28" w:rsidRDefault="00D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E7487" w:rsidR="00B87ED3" w:rsidRPr="00944D28" w:rsidRDefault="00D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5177F" w:rsidR="00B87ED3" w:rsidRPr="00944D28" w:rsidRDefault="00D4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7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B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A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0A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32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7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366AA" w:rsidR="00B87ED3" w:rsidRPr="00944D28" w:rsidRDefault="00D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1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B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6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D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8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6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18F2E" w:rsidR="00B87ED3" w:rsidRPr="00944D28" w:rsidRDefault="00D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B4566" w:rsidR="00B87ED3" w:rsidRPr="00944D28" w:rsidRDefault="00D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E8EB2" w:rsidR="00B87ED3" w:rsidRPr="00944D28" w:rsidRDefault="00D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1402F" w:rsidR="00B87ED3" w:rsidRPr="00944D28" w:rsidRDefault="00D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126B0" w:rsidR="00B87ED3" w:rsidRPr="00944D28" w:rsidRDefault="00D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072C3" w:rsidR="00B87ED3" w:rsidRPr="00944D28" w:rsidRDefault="00D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6A796" w:rsidR="00B87ED3" w:rsidRPr="00944D28" w:rsidRDefault="00D4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2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5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7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5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7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B8B1C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365C4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EA78E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D4FA3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693C4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572E5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5A325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4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3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E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5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63B2C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6CDE4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EC2CD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914F4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B07D0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BEEC7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857F6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8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5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4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5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7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4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3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B8AF4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0AA7F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7FC9B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F4BFE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30117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97343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8B987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E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2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D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2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6CAA8F" w:rsidR="00B87ED3" w:rsidRPr="00944D28" w:rsidRDefault="00D4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6CC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19B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530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397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CE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118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7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8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F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D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A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2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7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2F5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4CCB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2024-06-09T22:43:00.0000000Z</dcterms:modified>
</coreProperties>
</file>