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4B89" w:rsidR="0061148E" w:rsidRPr="00177744" w:rsidRDefault="008F3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8BFD" w:rsidR="0061148E" w:rsidRPr="00177744" w:rsidRDefault="008F3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AFE5F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FFBA9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93755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9EF43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BC58E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79F9D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32D98" w:rsidR="004A6494" w:rsidRPr="00177744" w:rsidRDefault="008F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44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AA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D7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80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71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96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947C4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F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5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D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D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A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4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3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14AEC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877DF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21361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16D87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D1F5C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8CB05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B92A1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4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3142E" w:rsidR="00B87ED3" w:rsidRPr="00177744" w:rsidRDefault="008F3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DB1D9" w:rsidR="00B87ED3" w:rsidRPr="00177744" w:rsidRDefault="008F3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3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8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1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4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2C3BE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0280E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AE71A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871AE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A23F5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F9E51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9C06F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C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D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0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D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2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9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8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3C2A6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EA402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89376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012C5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198CF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FD72A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04FB9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F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6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D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C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0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E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F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B9D88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BC3BA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6D74A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18002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BB7ED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DC35C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C5FA8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7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0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E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8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B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C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E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CB7CD8" w:rsidR="00B87ED3" w:rsidRPr="00177744" w:rsidRDefault="008F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F3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3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8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049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FA1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4DF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81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D5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4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A5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CB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C7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9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CD3"/>
    <w:rsid w:val="009361E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2025-07-19T17:25:00.0000000Z</dcterms:modified>
</coreProperties>
</file>