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19FB" w:rsidR="0061148E" w:rsidRPr="00177744" w:rsidRDefault="00CB7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C6DA" w:rsidR="0061148E" w:rsidRPr="00177744" w:rsidRDefault="00CB7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06944" w:rsidR="00983D57" w:rsidRPr="00177744" w:rsidRDefault="00CB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C43FA" w:rsidR="00983D57" w:rsidRPr="00177744" w:rsidRDefault="00CB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70E33" w:rsidR="00983D57" w:rsidRPr="00177744" w:rsidRDefault="00CB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A8AA8" w:rsidR="00983D57" w:rsidRPr="00177744" w:rsidRDefault="00CB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A6343" w:rsidR="00983D57" w:rsidRPr="00177744" w:rsidRDefault="00CB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EB230" w:rsidR="00983D57" w:rsidRPr="00177744" w:rsidRDefault="00CB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A6F6C" w:rsidR="00983D57" w:rsidRPr="00177744" w:rsidRDefault="00CB7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B8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84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51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CF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26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6A077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50A33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B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9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9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1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D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6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5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C8E97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00707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33797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CE8F8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FC036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77608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1AB60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7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A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8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2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D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8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8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B9F10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70EA0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8DCB6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07D98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3185B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A83C1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FAA2B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2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CA3CA" w:rsidR="00B87ED3" w:rsidRPr="00177744" w:rsidRDefault="00CB7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7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E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A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D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F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FDC0D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AAEA0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22938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BD676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42E64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6528F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E45F4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9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A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4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F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4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A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E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7DFD0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F3D92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F80A0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B1737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561F9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F2832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8B10F" w:rsidR="00B87ED3" w:rsidRPr="00177744" w:rsidRDefault="00CB7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2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9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6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F168C" w:rsidR="00B87ED3" w:rsidRPr="00177744" w:rsidRDefault="00CB7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69B1C" w:rsidR="00B87ED3" w:rsidRPr="00177744" w:rsidRDefault="00CB7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5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D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B796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