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A373D" w:rsidR="00C34772" w:rsidRPr="0026421F" w:rsidRDefault="00437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C6A76" w:rsidR="00C34772" w:rsidRPr="00D339A1" w:rsidRDefault="00437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482C2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02F00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48CB4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786C3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5715C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B75F8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BE54C" w:rsidR="002A7340" w:rsidRPr="00CD56BA" w:rsidRDefault="00437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E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6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B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E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34702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E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2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6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4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B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CA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8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4C953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D1076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669A0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DE56C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AA94F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CA9C0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16E9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5E60B" w:rsidR="001835FB" w:rsidRPr="006D22CC" w:rsidRDefault="00437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215A" w:rsidR="001835FB" w:rsidRPr="006D22CC" w:rsidRDefault="00437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E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7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E0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EE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1EF77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2A94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E07E8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899C3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D010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5E94A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5805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E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2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B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3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9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2E8AB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73125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982E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2B971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1AD1F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443B9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9187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5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3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0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B5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7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5A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D5CA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957FE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E37A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1F20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6F4D9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FF7E8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723C8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7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1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BB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4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C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6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4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01D00" w:rsidR="009A6C64" w:rsidRPr="00730585" w:rsidRDefault="0043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3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E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6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E1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E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7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5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2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B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0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B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EB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8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C9C" w:rsidRPr="00B537C7" w:rsidRDefault="00437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99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C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