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3AD7C" w:rsidR="0061148E" w:rsidRPr="00C61931" w:rsidRDefault="00130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AF47" w:rsidR="0061148E" w:rsidRPr="00C61931" w:rsidRDefault="00130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2FD72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672FF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A5856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A8ECE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E0C0BC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66807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5E90FF" w:rsidR="00B87ED3" w:rsidRPr="00944D28" w:rsidRDefault="00130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2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15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6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21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C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FD6A0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C5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5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7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5F29C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458BB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03A5B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631A3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8C135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CA74F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4BF25" w:rsidR="00B87ED3" w:rsidRPr="00944D28" w:rsidRDefault="0013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C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9D4F3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7B31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C1AD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E1D38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B767F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2FAC8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68DAD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8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CFF61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D3842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BF64A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F4A4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F569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10619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08B18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4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F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4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08348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DFAE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DEEC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5B5E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BA0C4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CFC8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A68D2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9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3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4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0E2202" w:rsidR="00B87ED3" w:rsidRPr="00944D28" w:rsidRDefault="0013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FC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57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5B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BAC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F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C8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B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7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4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C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B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CE"/>
    <w:rsid w:val="001D5720"/>
    <w:rsid w:val="001F3DE7"/>
    <w:rsid w:val="0023578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2024-06-10T16:29:00.0000000Z</dcterms:modified>
</coreProperties>
</file>