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4768" w:rsidR="0061148E" w:rsidRPr="00944D28" w:rsidRDefault="00CE0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8F12" w:rsidR="0061148E" w:rsidRPr="004A7085" w:rsidRDefault="00CE0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6CEE6F" w:rsidR="00E22E60" w:rsidRPr="007D5604" w:rsidRDefault="00CE0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CEE8FB" w:rsidR="00E22E60" w:rsidRPr="007D5604" w:rsidRDefault="00CE0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D9D78C" w:rsidR="00E22E60" w:rsidRPr="007D5604" w:rsidRDefault="00CE0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C00DF2" w:rsidR="00E22E60" w:rsidRPr="007D5604" w:rsidRDefault="00CE0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9EDF38" w:rsidR="00E22E60" w:rsidRPr="007D5604" w:rsidRDefault="00CE0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CC5DCF" w:rsidR="00E22E60" w:rsidRPr="007D5604" w:rsidRDefault="00CE0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B9E564" w:rsidR="00E22E60" w:rsidRPr="007D5604" w:rsidRDefault="00CE02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57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96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32A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32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9F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03F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9B1D1" w:rsidR="00B87ED3" w:rsidRPr="007D5604" w:rsidRDefault="00C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8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4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5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5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26FF0" w:rsidR="00B87ED3" w:rsidRPr="007D5604" w:rsidRDefault="00C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DD645" w:rsidR="00B87ED3" w:rsidRPr="007D5604" w:rsidRDefault="00C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5E46E" w:rsidR="00B87ED3" w:rsidRPr="007D5604" w:rsidRDefault="00C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2FDB3" w:rsidR="00B87ED3" w:rsidRPr="007D5604" w:rsidRDefault="00C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BEE80" w:rsidR="00B87ED3" w:rsidRPr="007D5604" w:rsidRDefault="00C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47EC9" w:rsidR="00B87ED3" w:rsidRPr="007D5604" w:rsidRDefault="00C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BBD87" w:rsidR="00B87ED3" w:rsidRPr="007D5604" w:rsidRDefault="00CE0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9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3B9E0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A94D2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41D90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D9D43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995AE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6718E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F4FC8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4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5D250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CCCBB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4C9CE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0D7EE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D3841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4F098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55BD4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2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A156C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632E0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7D965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29A69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ED0E3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D88C0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A9CA8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2EAA39" w:rsidR="00B87ED3" w:rsidRPr="007D5604" w:rsidRDefault="00CE0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50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98D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512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FEA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7140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F73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5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6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D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9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5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2228"/>
    <w:rsid w:val="00C07B7E"/>
    <w:rsid w:val="00C65D02"/>
    <w:rsid w:val="00CE025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2024-06-12T04:01:00.0000000Z</dcterms:modified>
</coreProperties>
</file>