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E77D0" w:rsidR="0061148E" w:rsidRPr="00944D28" w:rsidRDefault="00A31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679A8" w:rsidR="0061148E" w:rsidRPr="004A7085" w:rsidRDefault="00A31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AD3D9D" w:rsidR="00E22E60" w:rsidRPr="007D5604" w:rsidRDefault="00A31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3456B8" w:rsidR="00E22E60" w:rsidRPr="007D5604" w:rsidRDefault="00A31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1DE826" w:rsidR="00E22E60" w:rsidRPr="007D5604" w:rsidRDefault="00A31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701ED8" w:rsidR="00E22E60" w:rsidRPr="007D5604" w:rsidRDefault="00A31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71207A" w:rsidR="00E22E60" w:rsidRPr="007D5604" w:rsidRDefault="00A31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08AEC1" w:rsidR="00E22E60" w:rsidRPr="007D5604" w:rsidRDefault="00A31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AB713E" w:rsidR="00E22E60" w:rsidRPr="007D5604" w:rsidRDefault="00A31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5D0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409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B5B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57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D84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04D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903CE" w:rsidR="00B87ED3" w:rsidRPr="007D5604" w:rsidRDefault="00A31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9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8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0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9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9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9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40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DDBFB" w:rsidR="00B87ED3" w:rsidRPr="007D5604" w:rsidRDefault="00A31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8899A" w:rsidR="00B87ED3" w:rsidRPr="007D5604" w:rsidRDefault="00A31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2957D" w:rsidR="00B87ED3" w:rsidRPr="007D5604" w:rsidRDefault="00A31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9813A2" w:rsidR="00B87ED3" w:rsidRPr="007D5604" w:rsidRDefault="00A31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E7F4A" w:rsidR="00B87ED3" w:rsidRPr="007D5604" w:rsidRDefault="00A31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00254" w:rsidR="00B87ED3" w:rsidRPr="007D5604" w:rsidRDefault="00A31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ACBA6" w:rsidR="00B87ED3" w:rsidRPr="007D5604" w:rsidRDefault="00A31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A6326" w:rsidR="00B87ED3" w:rsidRPr="00944D28" w:rsidRDefault="00A31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3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D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5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6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3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6D9225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70685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64FDA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16FC9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CA233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13F5D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C5BDB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C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1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2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A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7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8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C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9BADD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7C97FC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C1DE6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8E786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05410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A49F0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4FED00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2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F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3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6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5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3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3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83E75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9FFE8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3B9DE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1B92B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5A941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99B78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5F81F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B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E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9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B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E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C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BF00BF" w:rsidR="00B87ED3" w:rsidRPr="007D5604" w:rsidRDefault="00A3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B855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3D7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501D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ACB0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B4B1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BA3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C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2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8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1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7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3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1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0C5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1D5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2024-06-11T22:45:00.0000000Z</dcterms:modified>
</coreProperties>
</file>