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3730" w:rsidR="0061148E" w:rsidRPr="00944D28" w:rsidRDefault="00D13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964D" w:rsidR="0061148E" w:rsidRPr="004A7085" w:rsidRDefault="00D13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7389AC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ADE56F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AEE544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FC336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3A7521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81DFF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FE7C2F" w:rsidR="00E22E60" w:rsidRPr="007D5604" w:rsidRDefault="00D13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EE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D9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3A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36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62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92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DC3FE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9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2C1F9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A8434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8ED2D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A379A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DD6FA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E6BD9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8CC44" w:rsidR="00B87ED3" w:rsidRPr="007D5604" w:rsidRDefault="00D13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DA6C7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4E542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37360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5116A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8489B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C1A85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EC651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D337" w:rsidR="00B87ED3" w:rsidRPr="00944D28" w:rsidRDefault="00D13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E074A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9E91E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6B94A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4BCAC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2FAB8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332A9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1F2E5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31EA2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DAE34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8247F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23E26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40A04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2C58E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C7160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D4F72F" w:rsidR="00B87ED3" w:rsidRPr="007D5604" w:rsidRDefault="00D13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54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807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7FD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E6C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4879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BA6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D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1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453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40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2025-07-20T01:33:00.0000000Z</dcterms:modified>
</coreProperties>
</file>