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8923" w:rsidR="0061148E" w:rsidRPr="008F69F5" w:rsidRDefault="00334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3E9C" w:rsidR="0061148E" w:rsidRPr="008F69F5" w:rsidRDefault="00334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5CCEF" w:rsidR="00B87ED3" w:rsidRPr="008F69F5" w:rsidRDefault="0033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D1C76" w:rsidR="00B87ED3" w:rsidRPr="008F69F5" w:rsidRDefault="0033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91A58" w:rsidR="00B87ED3" w:rsidRPr="008F69F5" w:rsidRDefault="0033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6436D" w:rsidR="00B87ED3" w:rsidRPr="008F69F5" w:rsidRDefault="0033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53E33" w:rsidR="00B87ED3" w:rsidRPr="008F69F5" w:rsidRDefault="0033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29A11" w:rsidR="00B87ED3" w:rsidRPr="008F69F5" w:rsidRDefault="0033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E865C" w:rsidR="00B87ED3" w:rsidRPr="008F69F5" w:rsidRDefault="0033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DB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11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40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47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D2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92E8C" w:rsidR="00B87ED3" w:rsidRPr="008F69F5" w:rsidRDefault="0033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E7664" w:rsidR="00B87ED3" w:rsidRPr="008F69F5" w:rsidRDefault="0033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9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F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D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92865" w:rsidR="00B87ED3" w:rsidRPr="008F69F5" w:rsidRDefault="0033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250E0" w:rsidR="00B87ED3" w:rsidRPr="008F69F5" w:rsidRDefault="0033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563BF" w:rsidR="00B87ED3" w:rsidRPr="008F69F5" w:rsidRDefault="0033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7D3CA" w:rsidR="00B87ED3" w:rsidRPr="008F69F5" w:rsidRDefault="0033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3FC88" w:rsidR="00B87ED3" w:rsidRPr="008F69F5" w:rsidRDefault="0033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3C2CC" w:rsidR="00B87ED3" w:rsidRPr="008F69F5" w:rsidRDefault="0033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406F0" w:rsidR="00B87ED3" w:rsidRPr="008F69F5" w:rsidRDefault="0033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B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BAC38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9A1D2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97D2C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86A2D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17FD8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13438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47AEB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1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E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2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607C4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DB229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FC7B7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C9B5F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EE533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00B6A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513E1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B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C1DB9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FCC88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F2A58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41AFD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EFF88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60D11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10170" w:rsidR="00B87ED3" w:rsidRPr="008F69F5" w:rsidRDefault="0033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D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D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0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2F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