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46185" w:rsidR="00FD3806" w:rsidRPr="00A72646" w:rsidRDefault="001D3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8F924" w:rsidR="00FD3806" w:rsidRPr="002A5E6C" w:rsidRDefault="001D3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9CCA0" w:rsidR="00B87ED3" w:rsidRPr="00AF0D95" w:rsidRDefault="001D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21A60" w:rsidR="00B87ED3" w:rsidRPr="00AF0D95" w:rsidRDefault="001D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75765" w:rsidR="00B87ED3" w:rsidRPr="00AF0D95" w:rsidRDefault="001D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0076" w:rsidR="00B87ED3" w:rsidRPr="00AF0D95" w:rsidRDefault="001D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6E017" w:rsidR="00B87ED3" w:rsidRPr="00AF0D95" w:rsidRDefault="001D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E8274" w:rsidR="00B87ED3" w:rsidRPr="00AF0D95" w:rsidRDefault="001D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105A4" w:rsidR="00B87ED3" w:rsidRPr="00AF0D95" w:rsidRDefault="001D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E1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FC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DA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6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73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D0986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4E84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2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A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1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8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A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0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EE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45762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87D0E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86E43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1CC6C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A0856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23135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9F15" w:rsidR="00B87ED3" w:rsidRPr="00AF0D95" w:rsidRDefault="001D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1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6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C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B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FCE20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B187A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45765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5ADE8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AF0F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DEF26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5F33E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5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1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4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63C7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B90E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6B058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C2537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62FDF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35070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2BF2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A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3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A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FB0AB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104C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8F680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E1DD4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98489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57E7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C11C7" w:rsidR="00B87ED3" w:rsidRPr="00AF0D95" w:rsidRDefault="001D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4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4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D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18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3830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