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502AC" w:rsidR="00FD3806" w:rsidRPr="00A72646" w:rsidRDefault="00DC2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64C9C" w:rsidR="00FD3806" w:rsidRPr="002A5E6C" w:rsidRDefault="00DC2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DE1AC" w:rsidR="00B87ED3" w:rsidRPr="00AF0D95" w:rsidRDefault="00DC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12AF4" w:rsidR="00B87ED3" w:rsidRPr="00AF0D95" w:rsidRDefault="00DC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9606" w:rsidR="00B87ED3" w:rsidRPr="00AF0D95" w:rsidRDefault="00DC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A0BF0" w:rsidR="00B87ED3" w:rsidRPr="00AF0D95" w:rsidRDefault="00DC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7C54B" w:rsidR="00B87ED3" w:rsidRPr="00AF0D95" w:rsidRDefault="00DC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561BA" w:rsidR="00B87ED3" w:rsidRPr="00AF0D95" w:rsidRDefault="00DC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B807" w:rsidR="00B87ED3" w:rsidRPr="00AF0D95" w:rsidRDefault="00DC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7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4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6A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83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2D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0FC2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2CF6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2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2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3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8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E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6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A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66BDA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26DA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3FDC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0476D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5A7C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3BF9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BD5F3" w:rsidR="00B87ED3" w:rsidRPr="00AF0D95" w:rsidRDefault="00DC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D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12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6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6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C3D3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07603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5EFA7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E8A83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7D605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498E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98D54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4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1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C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8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08A8E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F0A9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A6DD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F75B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29237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BF35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64540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94AC" w:rsidR="00B87ED3" w:rsidRPr="00AF0D95" w:rsidRDefault="00DC2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Bridge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9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7B558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63B5B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CFEA4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DAAF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6F96B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D6AAA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A8B39" w:rsidR="00B87ED3" w:rsidRPr="00AF0D95" w:rsidRDefault="00DC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9503" w:rsidR="00B87ED3" w:rsidRPr="00AF0D95" w:rsidRDefault="00DC2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4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D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86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DC21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