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139E96" w:rsidR="002534F3" w:rsidRPr="0068293E" w:rsidRDefault="00396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0673C2" w:rsidR="002534F3" w:rsidRPr="0068293E" w:rsidRDefault="00396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AD90D" w:rsidR="002A7340" w:rsidRPr="00FF2AF3" w:rsidRDefault="00396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F7306" w:rsidR="002A7340" w:rsidRPr="00FF2AF3" w:rsidRDefault="00396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B0A45" w:rsidR="002A7340" w:rsidRPr="00FF2AF3" w:rsidRDefault="00396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FDEEB" w:rsidR="002A7340" w:rsidRPr="00FF2AF3" w:rsidRDefault="00396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A1BC2" w:rsidR="002A7340" w:rsidRPr="00FF2AF3" w:rsidRDefault="00396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4AD0A" w:rsidR="002A7340" w:rsidRPr="00FF2AF3" w:rsidRDefault="00396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D79D3" w:rsidR="002A7340" w:rsidRPr="00FF2AF3" w:rsidRDefault="00396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3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2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95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9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5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CF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6D11E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D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B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2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C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6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1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EEEE8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755EA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3DA8E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B0B2A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695F3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60276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8081A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F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7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4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8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3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9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B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12795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A01DA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38927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82168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4FD7D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737F3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E9731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8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5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1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6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D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A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A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67B20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A5FC1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37F74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20289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B914D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821BC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56D92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E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8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D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8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1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3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9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CA2BF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EBC6C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6E465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D9992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A6643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77266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12FBC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C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F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4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9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1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C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1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8859D" w:rsidR="009A6C64" w:rsidRPr="00730585" w:rsidRDefault="00396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0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9E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8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3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2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3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A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D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8D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0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0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ED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D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2CA" w:rsidRPr="00B537C7" w:rsidRDefault="00396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62C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