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D3638" w:rsidR="00380DB3" w:rsidRPr="0068293E" w:rsidRDefault="005C0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FDB71" w:rsidR="00380DB3" w:rsidRPr="0068293E" w:rsidRDefault="005C0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90F54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75A8D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95AFA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DA81F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262B6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3FBC1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C8C01" w:rsidR="00240DC4" w:rsidRPr="00B03D55" w:rsidRDefault="005C0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2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9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C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D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53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C7872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D34F7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F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4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1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9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5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5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22C7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A5D40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73744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E56C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424C3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C3C59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5629B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3F4BD" w:rsidR="001835FB" w:rsidRPr="00DA1511" w:rsidRDefault="005C0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A9540" w:rsidR="001835FB" w:rsidRPr="00DA1511" w:rsidRDefault="005C09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0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8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3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4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A7195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A4301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D1AB2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DB406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12B05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2FA0C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3027D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4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9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0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C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3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DA1FB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693A3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3C724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4D0AD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4486B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0A787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3CD05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B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A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B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6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B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7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D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6E07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B9B01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B43A9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295CC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6AF4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743B9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95B3E" w:rsidR="009A6C64" w:rsidRPr="00730585" w:rsidRDefault="005C0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2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6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F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9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C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E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968" w:rsidRPr="00B537C7" w:rsidRDefault="005C0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968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