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537F1" w:rsidR="00563B6E" w:rsidRPr="00B24A33" w:rsidRDefault="00CC72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EDB13" w:rsidR="00563B6E" w:rsidRPr="00B24A33" w:rsidRDefault="00CC72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679EC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D78E2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63EAE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026B4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09003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8D88C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0A30C" w:rsidR="00C11CD7" w:rsidRPr="00B24A33" w:rsidRDefault="00CC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75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3A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6B907" w:rsidR="002113B7" w:rsidRPr="00B24A33" w:rsidRDefault="00CC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33AB6" w:rsidR="002113B7" w:rsidRPr="00B24A33" w:rsidRDefault="00CC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7CDB6" w:rsidR="002113B7" w:rsidRPr="00B24A33" w:rsidRDefault="00CC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C819B" w:rsidR="002113B7" w:rsidRPr="00B24A33" w:rsidRDefault="00CC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DB771" w:rsidR="002113B7" w:rsidRPr="00B24A33" w:rsidRDefault="00CC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C5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FE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4F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01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B9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50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34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1007A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F58DE1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8432FE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9CF75D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AB727F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398509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A582C" w:rsidR="002113B7" w:rsidRPr="00B24A33" w:rsidRDefault="00CC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C3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0A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52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A9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44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16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57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96825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AC8956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98E5EB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F2660D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35D07B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5901DC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CFE88" w:rsidR="002113B7" w:rsidRPr="00B24A33" w:rsidRDefault="00CC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D3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D7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95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1B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BE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91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D8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3971C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3E8002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F5D2A8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963E0C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7A81EB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3750C0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A7A45B" w:rsidR="006E49F3" w:rsidRPr="00B24A33" w:rsidRDefault="00CC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8E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1A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F5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7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70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19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91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B5D1B" w:rsidR="006E49F3" w:rsidRPr="00B24A33" w:rsidRDefault="00CC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3DDE25" w:rsidR="006E49F3" w:rsidRPr="00B24A33" w:rsidRDefault="00CC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146A0A" w:rsidR="006E49F3" w:rsidRPr="00B24A33" w:rsidRDefault="00CC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8CBAD1" w:rsidR="006E49F3" w:rsidRPr="00B24A33" w:rsidRDefault="00CC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06C56E" w:rsidR="006E49F3" w:rsidRPr="00B24A33" w:rsidRDefault="00CC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0DE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0F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FA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00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4E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7E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0D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3E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76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2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2AD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