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C7B0" w:rsidR="0061148E" w:rsidRPr="0035681E" w:rsidRDefault="00836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8FB9" w:rsidR="0061148E" w:rsidRPr="0035681E" w:rsidRDefault="00836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08329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DA7C3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37A3A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77ED2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810DF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41AFE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AAAE7" w:rsidR="00CD0676" w:rsidRPr="00944D28" w:rsidRDefault="0083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4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8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E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7A7C8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0AEC5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DAF4C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E5C14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3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7FE25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BB784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8BC33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7F988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07283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5CF32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45C51" w:rsidR="00B87ED3" w:rsidRPr="00944D28" w:rsidRDefault="0083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F1391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29405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E5350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360D8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6B9C8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D3990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03ABE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8DD05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159EE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FEBF7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E0D5F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EA77F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8AFD3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D371C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3CFBD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92FE8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A7399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82305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8411D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FF3BE" w:rsidR="00B87ED3" w:rsidRPr="00944D28" w:rsidRDefault="0083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6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B4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2024-06-11T19:25:00.0000000Z</dcterms:modified>
</coreProperties>
</file>